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CB9" w:rsidRDefault="006E1CB9" w:rsidP="006E1CB9">
      <w:pPr>
        <w:snapToGrid w:val="0"/>
        <w:jc w:val="center"/>
        <w:rPr>
          <w:b/>
          <w:color w:val="000000"/>
          <w:sz w:val="36"/>
          <w:szCs w:val="36"/>
        </w:rPr>
      </w:pPr>
      <w:r w:rsidRPr="00331370">
        <w:rPr>
          <w:b/>
          <w:color w:val="000000"/>
          <w:sz w:val="36"/>
          <w:szCs w:val="36"/>
        </w:rPr>
        <w:t xml:space="preserve">Statement </w:t>
      </w:r>
      <w:r>
        <w:rPr>
          <w:b/>
          <w:color w:val="000000"/>
          <w:sz w:val="36"/>
          <w:szCs w:val="36"/>
        </w:rPr>
        <w:t>of</w:t>
      </w:r>
      <w:r w:rsidRPr="00331370">
        <w:rPr>
          <w:b/>
          <w:color w:val="000000"/>
          <w:sz w:val="36"/>
          <w:szCs w:val="36"/>
        </w:rPr>
        <w:t xml:space="preserve"> Recruit</w:t>
      </w:r>
      <w:r>
        <w:rPr>
          <w:b/>
          <w:color w:val="000000"/>
          <w:sz w:val="36"/>
          <w:szCs w:val="36"/>
        </w:rPr>
        <w:t>ed</w:t>
      </w:r>
      <w:r w:rsidRPr="00331370">
        <w:rPr>
          <w:b/>
          <w:color w:val="000000"/>
          <w:sz w:val="36"/>
          <w:szCs w:val="36"/>
        </w:rPr>
        <w:t xml:space="preserve"> Research Scholars</w:t>
      </w:r>
    </w:p>
    <w:p w:rsidR="006E1CB9" w:rsidRPr="00331370" w:rsidRDefault="006E1CB9" w:rsidP="006E1CB9">
      <w:pPr>
        <w:snapToGrid w:val="0"/>
        <w:jc w:val="center"/>
        <w:rPr>
          <w:b/>
          <w:color w:val="000000"/>
          <w:sz w:val="36"/>
          <w:szCs w:val="36"/>
        </w:rPr>
      </w:pPr>
      <w:r w:rsidRPr="00331370">
        <w:rPr>
          <w:b/>
          <w:color w:val="000000"/>
          <w:sz w:val="36"/>
          <w:szCs w:val="36"/>
        </w:rPr>
        <w:t>with NSTC Funding</w:t>
      </w:r>
    </w:p>
    <w:p w:rsidR="006E1CB9" w:rsidRPr="00F84BC4" w:rsidRDefault="006E1CB9" w:rsidP="006E1CB9">
      <w:pPr>
        <w:snapToGrid w:val="0"/>
        <w:jc w:val="center"/>
        <w:rPr>
          <w:color w:val="000000"/>
          <w:sz w:val="32"/>
          <w:szCs w:val="32"/>
        </w:rPr>
      </w:pPr>
      <w:r w:rsidRPr="00F84BC4">
        <w:rPr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58F22" wp14:editId="1E00C413">
                <wp:simplePos x="0" y="0"/>
                <wp:positionH relativeFrom="column">
                  <wp:posOffset>-258288</wp:posOffset>
                </wp:positionH>
                <wp:positionV relativeFrom="paragraph">
                  <wp:posOffset>139238</wp:posOffset>
                </wp:positionV>
                <wp:extent cx="6614556" cy="8178800"/>
                <wp:effectExtent l="19050" t="19050" r="15240" b="1270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4556" cy="817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1CB9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rStyle w:val="a3"/>
                                <w:color w:val="000000"/>
                                <w:sz w:val="28"/>
                                <w:szCs w:val="28"/>
                                <w:lang w:eastAsia="en-US"/>
                              </w:rPr>
                            </w:pPr>
                            <w:bookmarkStart w:id="0" w:name="_Hlk143621311"/>
                          </w:p>
                          <w:p w:rsidR="006E1CB9" w:rsidRPr="00ED4F46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I have been recruited by</w:t>
                            </w:r>
                            <w:r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     </w:t>
                            </w:r>
                            <w:proofErr w:type="gramStart"/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(</w:t>
                            </w:r>
                            <w:proofErr w:type="gramEnd"/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applicant institution)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 xml:space="preserve"> as NSTC 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Research Chair / Research Scholar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 xml:space="preserve"> under a subsidy</w:t>
                            </w:r>
                            <w:r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754EB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granted by the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 xml:space="preserve"> National Science and Technology Council (NSTC ___-2811-____-____-____-____) to implement the research project “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             (project name)</w:t>
                            </w:r>
                            <w:r w:rsidRPr="00287DCA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.” If I become a full-time teaching staff or researcher of any institution in Taiwan during the subsidy period, I will follow the “Guidelines for Recruitment of the Research Scholar and Implementation of the Research Project with Subsidies from the National Science and Technology Council” to submit a personnel expense report.</w:t>
                            </w:r>
                          </w:p>
                          <w:p w:rsidR="006E1CB9" w:rsidRPr="00ED4F46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bookmarkEnd w:id="0"/>
                          <w:p w:rsidR="006E1CB9" w:rsidRPr="00B649D3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4434AD"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  <w:t>I affirm the accuracy of the information. If there is any concealment or misrepresentation, I will</w:t>
                            </w:r>
                            <w:r w:rsidRPr="004434AD">
                              <w:rPr>
                                <w:rStyle w:val="a3"/>
                                <w:rFonts w:hint="eastAsia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434AD"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  <w:t>assume all legal responsibility.</w:t>
                            </w:r>
                          </w:p>
                          <w:p w:rsidR="006E1CB9" w:rsidRPr="002065DD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ind w:firstLineChars="200" w:firstLine="640"/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6E1CB9" w:rsidRPr="002065DD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ind w:firstLineChars="200" w:firstLine="640"/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6E1CB9" w:rsidRPr="002065DD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ind w:firstLineChars="200" w:firstLine="640"/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6E1CB9" w:rsidRPr="002065DD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ind w:firstLineChars="200" w:firstLine="640"/>
                              <w:rPr>
                                <w:rStyle w:val="a3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6E1CB9" w:rsidRPr="007D6BC2" w:rsidRDefault="006E1CB9" w:rsidP="006E1CB9">
                            <w:pPr>
                              <w:spacing w:before="240"/>
                              <w:ind w:firstLineChars="200" w:firstLine="641"/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lang w:eastAsia="en-US"/>
                              </w:rPr>
                              <w:t>Signature</w:t>
                            </w:r>
                            <w:r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Style w:val="a3"/>
                                <w:rFonts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>f r</w:t>
                            </w:r>
                            <w:r w:rsidRPr="00364574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>ecruited</w:t>
                            </w:r>
                            <w:r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 r</w:t>
                            </w:r>
                            <w:r w:rsidRPr="00364574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esearch </w:t>
                            </w:r>
                            <w:r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>s</w:t>
                            </w:r>
                            <w:r w:rsidRPr="00364574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>cholar</w:t>
                            </w:r>
                            <w:r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6E1CB9" w:rsidRPr="007D6BC2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ind w:firstLineChars="200" w:firstLine="641"/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lang w:eastAsia="en-US"/>
                              </w:rPr>
                              <w:t>Name:</w:t>
                            </w: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eastAsia="en-US"/>
                              </w:rPr>
                              <w:t xml:space="preserve"> </w:t>
                            </w: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eastAsia="en-US"/>
                              </w:rPr>
                              <w:t xml:space="preserve">　　　　　　　　</w:t>
                            </w:r>
                          </w:p>
                          <w:p w:rsidR="006E1CB9" w:rsidRPr="007D6BC2" w:rsidRDefault="006E1CB9" w:rsidP="006E1CB9">
                            <w:pPr>
                              <w:adjustRightInd w:val="0"/>
                              <w:snapToGrid w:val="0"/>
                              <w:spacing w:line="360" w:lineRule="auto"/>
                              <w:ind w:firstLineChars="200" w:firstLine="641"/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lang w:eastAsia="en-US"/>
                              </w:rPr>
                              <w:t>Date:</w:t>
                            </w: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eastAsia="en-US"/>
                              </w:rPr>
                              <w:t xml:space="preserve"> </w:t>
                            </w:r>
                            <w:r w:rsidRPr="007D6BC2">
                              <w:rPr>
                                <w:rStyle w:val="a3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eastAsia="en-US"/>
                              </w:rPr>
                              <w:t xml:space="preserve">　　　　　　　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58F22" id="矩形 1" o:spid="_x0000_s1026" style="position:absolute;left:0;text-align:left;margin-left:-20.35pt;margin-top:10.95pt;width:520.85pt;height:6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" strokeweight="3pt">
                <v:stroke linestyle="thinThin"/>
                <v:textbox>
                  <w:txbxContent>
                    <w:p w:rsidR="006E1CB9" w:rsidRDefault="006E1CB9" w:rsidP="006E1CB9">
                      <w:pPr>
                        <w:adjustRightInd w:val="0"/>
                        <w:snapToGrid w:val="0"/>
                        <w:spacing w:line="360" w:lineRule="auto"/>
                        <w:rPr>
                          <w:rStyle w:val="a3"/>
                          <w:color w:val="000000"/>
                          <w:sz w:val="28"/>
                          <w:szCs w:val="28"/>
                          <w:lang w:eastAsia="en-US"/>
                        </w:rPr>
                      </w:pPr>
                      <w:bookmarkStart w:id="1" w:name="_Hlk143621311"/>
                    </w:p>
                    <w:p w:rsidR="006E1CB9" w:rsidRPr="00ED4F46" w:rsidRDefault="006E1CB9" w:rsidP="006E1CB9">
                      <w:pPr>
                        <w:adjustRightInd w:val="0"/>
                        <w:snapToGrid w:val="0"/>
                        <w:spacing w:line="360" w:lineRule="auto"/>
                        <w:rPr>
                          <w:color w:val="000000"/>
                          <w:sz w:val="32"/>
                          <w:szCs w:val="32"/>
                        </w:rPr>
                      </w:pP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I have been recruited by</w:t>
                      </w:r>
                      <w:r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     </w:t>
                      </w:r>
                      <w:proofErr w:type="gramStart"/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(</w:t>
                      </w:r>
                      <w:proofErr w:type="gramEnd"/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applicant institution)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 xml:space="preserve"> as NSTC 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Research Chair / Research Scholar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 xml:space="preserve"> under a subsidy</w:t>
                      </w:r>
                      <w:r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E754EB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granted by the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 xml:space="preserve"> National Science and Technology Council (NSTC ___-2811-____-____-____-____) to implement the research project “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             (project name)</w:t>
                      </w:r>
                      <w:r w:rsidRPr="00287DCA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.” If I become a full-time teaching staff or researcher of any institution in Taiwan during the subsidy period, I will follow the “Guidelines for Recruitment of the Research Scholar and Implementation of the Research Project with Subsidies from the National Science and Technology Council” to submit a personnel expense report.</w:t>
                      </w:r>
                    </w:p>
                    <w:p w:rsidR="006E1CB9" w:rsidRPr="00ED4F46" w:rsidRDefault="006E1CB9" w:rsidP="006E1CB9">
                      <w:pPr>
                        <w:adjustRightInd w:val="0"/>
                        <w:snapToGrid w:val="0"/>
                        <w:spacing w:line="360" w:lineRule="auto"/>
                        <w:rPr>
                          <w:color w:val="000000"/>
                          <w:sz w:val="32"/>
                          <w:szCs w:val="32"/>
                        </w:rPr>
                      </w:pPr>
                    </w:p>
                    <w:bookmarkEnd w:id="1"/>
                    <w:p w:rsidR="006E1CB9" w:rsidRPr="00B649D3" w:rsidRDefault="006E1CB9" w:rsidP="006E1CB9">
                      <w:pPr>
                        <w:adjustRightInd w:val="0"/>
                        <w:snapToGrid w:val="0"/>
                        <w:spacing w:line="360" w:lineRule="auto"/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</w:pPr>
                      <w:r w:rsidRPr="004434AD"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  <w:t>I affirm the accuracy of the information. If there is any concealment or misrepresentation, I will</w:t>
                      </w:r>
                      <w:r w:rsidRPr="004434AD">
                        <w:rPr>
                          <w:rStyle w:val="a3"/>
                          <w:rFonts w:hint="eastAsia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4434AD"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  <w:t>assume all legal responsibility.</w:t>
                      </w:r>
                    </w:p>
                    <w:p w:rsidR="006E1CB9" w:rsidRPr="002065DD" w:rsidRDefault="006E1CB9" w:rsidP="006E1CB9">
                      <w:pPr>
                        <w:adjustRightInd w:val="0"/>
                        <w:snapToGrid w:val="0"/>
                        <w:spacing w:line="360" w:lineRule="auto"/>
                        <w:ind w:firstLineChars="200" w:firstLine="640"/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</w:pPr>
                    </w:p>
                    <w:p w:rsidR="006E1CB9" w:rsidRPr="002065DD" w:rsidRDefault="006E1CB9" w:rsidP="006E1CB9">
                      <w:pPr>
                        <w:adjustRightInd w:val="0"/>
                        <w:snapToGrid w:val="0"/>
                        <w:spacing w:line="360" w:lineRule="auto"/>
                        <w:ind w:firstLineChars="200" w:firstLine="640"/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</w:pPr>
                    </w:p>
                    <w:p w:rsidR="006E1CB9" w:rsidRPr="002065DD" w:rsidRDefault="006E1CB9" w:rsidP="006E1CB9">
                      <w:pPr>
                        <w:adjustRightInd w:val="0"/>
                        <w:snapToGrid w:val="0"/>
                        <w:spacing w:line="360" w:lineRule="auto"/>
                        <w:ind w:firstLineChars="200" w:firstLine="640"/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</w:pPr>
                    </w:p>
                    <w:p w:rsidR="006E1CB9" w:rsidRPr="002065DD" w:rsidRDefault="006E1CB9" w:rsidP="006E1CB9">
                      <w:pPr>
                        <w:adjustRightInd w:val="0"/>
                        <w:snapToGrid w:val="0"/>
                        <w:spacing w:line="360" w:lineRule="auto"/>
                        <w:ind w:firstLineChars="200" w:firstLine="640"/>
                        <w:rPr>
                          <w:rStyle w:val="a3"/>
                          <w:color w:val="000000"/>
                          <w:sz w:val="32"/>
                          <w:szCs w:val="32"/>
                        </w:rPr>
                      </w:pPr>
                    </w:p>
                    <w:p w:rsidR="006E1CB9" w:rsidRPr="007D6BC2" w:rsidRDefault="006E1CB9" w:rsidP="006E1CB9">
                      <w:pPr>
                        <w:spacing w:before="240"/>
                        <w:ind w:firstLineChars="200" w:firstLine="641"/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lang w:eastAsia="en-US"/>
                        </w:rPr>
                        <w:t>Signature</w:t>
                      </w:r>
                      <w:r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lang w:eastAsia="en-US"/>
                        </w:rPr>
                        <w:t xml:space="preserve"> </w:t>
                      </w:r>
                      <w:r>
                        <w:rPr>
                          <w:rStyle w:val="a3"/>
                          <w:rFonts w:hint="eastAsia"/>
                          <w:b/>
                          <w:color w:val="00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>f r</w:t>
                      </w:r>
                      <w:r w:rsidRPr="00364574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>ecruited</w:t>
                      </w:r>
                      <w:r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 xml:space="preserve"> r</w:t>
                      </w:r>
                      <w:r w:rsidRPr="00364574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 xml:space="preserve">esearch </w:t>
                      </w:r>
                      <w:r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>s</w:t>
                      </w:r>
                      <w:r w:rsidRPr="00364574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>cholar</w:t>
                      </w:r>
                      <w:r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  <w:t>:</w:t>
                      </w:r>
                    </w:p>
                    <w:p w:rsidR="006E1CB9" w:rsidRPr="007D6BC2" w:rsidRDefault="006E1CB9" w:rsidP="006E1CB9">
                      <w:pPr>
                        <w:adjustRightInd w:val="0"/>
                        <w:snapToGrid w:val="0"/>
                        <w:spacing w:line="360" w:lineRule="auto"/>
                        <w:ind w:firstLineChars="200" w:firstLine="641"/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lang w:eastAsia="en-US"/>
                        </w:rPr>
                        <w:t>Name:</w:t>
                      </w: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u w:val="single"/>
                          <w:lang w:eastAsia="en-US"/>
                        </w:rPr>
                        <w:t xml:space="preserve"> </w:t>
                      </w: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u w:val="single"/>
                          <w:lang w:eastAsia="en-US"/>
                        </w:rPr>
                        <w:t xml:space="preserve">　　　　　　　　</w:t>
                      </w:r>
                    </w:p>
                    <w:p w:rsidR="006E1CB9" w:rsidRPr="007D6BC2" w:rsidRDefault="006E1CB9" w:rsidP="006E1CB9">
                      <w:pPr>
                        <w:adjustRightInd w:val="0"/>
                        <w:snapToGrid w:val="0"/>
                        <w:spacing w:line="360" w:lineRule="auto"/>
                        <w:ind w:firstLineChars="200" w:firstLine="641"/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lang w:eastAsia="en-US"/>
                        </w:rPr>
                        <w:t>Date:</w:t>
                      </w: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u w:val="single"/>
                          <w:lang w:eastAsia="en-US"/>
                        </w:rPr>
                        <w:t xml:space="preserve"> </w:t>
                      </w:r>
                      <w:r w:rsidRPr="007D6BC2">
                        <w:rPr>
                          <w:rStyle w:val="a3"/>
                          <w:b/>
                          <w:color w:val="000000"/>
                          <w:sz w:val="32"/>
                          <w:szCs w:val="32"/>
                          <w:u w:val="single"/>
                          <w:lang w:eastAsia="en-US"/>
                        </w:rPr>
                        <w:t xml:space="preserve">　　　　　　　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0"/>
          <w:sz w:val="32"/>
          <w:szCs w:val="32"/>
        </w:rPr>
        <w:t xml:space="preserve"> </w:t>
      </w:r>
    </w:p>
    <w:p w:rsidR="006E1CB9" w:rsidRPr="00C46D76" w:rsidRDefault="006E1CB9" w:rsidP="006E1CB9">
      <w:pPr>
        <w:jc w:val="both"/>
        <w:rPr>
          <w:rFonts w:eastAsia="標楷體"/>
          <w:color w:val="000000"/>
        </w:rPr>
      </w:pPr>
    </w:p>
    <w:p w:rsidR="00107F47" w:rsidRPr="006E1CB9" w:rsidRDefault="006E1CB9">
      <w:bookmarkStart w:id="2" w:name="_GoBack"/>
      <w:bookmarkEnd w:id="2"/>
    </w:p>
    <w:sectPr w:rsidR="00107F47" w:rsidRPr="006E1CB9" w:rsidSect="00364574">
      <w:pgSz w:w="11906" w:h="16838" w:code="9"/>
      <w:pgMar w:top="1440" w:right="1080" w:bottom="1440" w:left="1080" w:header="0" w:footer="210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CB9"/>
    <w:rsid w:val="001275E2"/>
    <w:rsid w:val="0019217B"/>
    <w:rsid w:val="006E1CB9"/>
    <w:rsid w:val="00816824"/>
    <w:rsid w:val="00CD295E"/>
    <w:rsid w:val="00DE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3EA5C4-0C74-445E-A2E5-B8434247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1CB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E1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洪逸婷</cp:lastModifiedBy>
  <cp:revision>1</cp:revision>
  <dcterms:created xsi:type="dcterms:W3CDTF">2023-09-04T06:09:00Z</dcterms:created>
  <dcterms:modified xsi:type="dcterms:W3CDTF">2023-09-04T06:10:00Z</dcterms:modified>
</cp:coreProperties>
</file>